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jc w:val="center"/>
        <w:rPr/>
      </w:pPr>
      <w:bookmarkStart w:colFirst="0" w:colLast="0" w:name="_wxq3bptkqueu" w:id="0"/>
      <w:bookmarkEnd w:id="0"/>
      <w:r w:rsidDel="00000000" w:rsidR="00000000" w:rsidRPr="00000000">
        <w:rPr>
          <w:rtl w:val="0"/>
        </w:rPr>
        <w:t xml:space="preserve">Natural Critter Repellent Recipes Checklist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This Natural Critter Repellent Recipes Checklist provides homeowners with effective, environmentally-friendly solutions to deter unwanted critters. Utilizing natural ingredients, these repellents are safe for use around both children and pets, ensuring your home remains a healthy environment. By following this checklist, you can create various repellents tailored to keep specific pests at bay.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2"/>
        <w:rPr/>
      </w:pPr>
      <w:bookmarkStart w:colFirst="0" w:colLast="0" w:name="_c39t9wdebhaa" w:id="1"/>
      <w:bookmarkEnd w:id="1"/>
      <w:r w:rsidDel="00000000" w:rsidR="00000000" w:rsidRPr="00000000">
        <w:rPr>
          <w:rtl w:val="0"/>
        </w:rPr>
        <w:t xml:space="preserve">Herbal Repellent Sprays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Herbal repellent sprays are effective and pleasant-smelling solutions that can keep a variety of critters at bay. Utilizing essential oils like peppermint, citronella, or lemongrass, these sprays naturally deter pests without the use of harsh chemicals.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Gather essential oils such as peppermint, citronella, or lemongrass.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Mix a few drops of essential oils with water and a small amount of dish soap to help the oil blend with water.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Pour the mixture into a spray bottle for easy application.</w:t>
      </w:r>
    </w:p>
    <w:p w:rsidR="00000000" w:rsidDel="00000000" w:rsidP="00000000" w:rsidRDefault="00000000" w:rsidRPr="00000000" w14:paraId="0000000C">
      <w:pPr>
        <w:numPr>
          <w:ilvl w:val="0"/>
          <w:numId w:val="6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Spray around entry points like doors and windows, as well as baseboards and behind furniture.</w:t>
      </w:r>
    </w:p>
    <w:p w:rsidR="00000000" w:rsidDel="00000000" w:rsidP="00000000" w:rsidRDefault="00000000" w:rsidRPr="00000000" w14:paraId="0000000D">
      <w:pPr>
        <w:numPr>
          <w:ilvl w:val="0"/>
          <w:numId w:val="6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Reapply the spray every 1-2 weeks and after heavy rain.</w:t>
      </w:r>
    </w:p>
    <w:p w:rsidR="00000000" w:rsidDel="00000000" w:rsidP="00000000" w:rsidRDefault="00000000" w:rsidRPr="00000000" w14:paraId="0000000E">
      <w:pPr>
        <w:numPr>
          <w:ilvl w:val="0"/>
          <w:numId w:val="6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Store remaining mixture in a cool, dark place to maintain potency.</w:t>
      </w:r>
    </w:p>
    <w:p w:rsidR="00000000" w:rsidDel="00000000" w:rsidP="00000000" w:rsidRDefault="00000000" w:rsidRPr="00000000" w14:paraId="0000000F">
      <w:pPr>
        <w:numPr>
          <w:ilvl w:val="0"/>
          <w:numId w:val="6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Label the bottle with ingredients and date of creation for future reference.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AI Prompts: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8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ChatGPT, what are the most effective essential oils for repelling mice?</w:t>
      </w:r>
    </w:p>
    <w:p w:rsidR="00000000" w:rsidDel="00000000" w:rsidP="00000000" w:rsidRDefault="00000000" w:rsidRPr="00000000" w14:paraId="00000014">
      <w:pPr>
        <w:numPr>
          <w:ilvl w:val="0"/>
          <w:numId w:val="8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ChatGPT, how can I make a natural repellent for ants?</w:t>
      </w:r>
    </w:p>
    <w:p w:rsidR="00000000" w:rsidDel="00000000" w:rsidP="00000000" w:rsidRDefault="00000000" w:rsidRPr="00000000" w14:paraId="00000015">
      <w:pPr>
        <w:numPr>
          <w:ilvl w:val="0"/>
          <w:numId w:val="8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ChatGPT, what is a good recipe for a broad-spectrum natural critter repellent?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Style w:val="Heading2"/>
        <w:rPr/>
      </w:pPr>
      <w:bookmarkStart w:colFirst="0" w:colLast="0" w:name="_kipbf8mrx7bo" w:id="2"/>
      <w:bookmarkEnd w:id="2"/>
      <w:r w:rsidDel="00000000" w:rsidR="00000000" w:rsidRPr="00000000">
        <w:rPr>
          <w:rtl w:val="0"/>
        </w:rPr>
        <w:t xml:space="preserve">Citrus Peels Deterrent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Citrus peels are a natural repellent for many critters, particularly spiders and ants, due to their strong scent. They can be used directly in gardens or processed into a spray for wider application.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Save peels from oranges, lemons, or limes after eating or juicing.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Place fresh peels directly in areas of critter activity such as garden beds or entry points.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Alternatively, boil the peels in water to create a concentrated solution, then strain and pour into a spray bottle.</w:t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Spray the citrus solution around critter hotspots or wipe down surfaces.</w:t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Replace the peels with fresh ones every few days to maintain effectiveness.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Compost used peels to prevent waste.</w:t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Keep citrus peel jars near entry points as a decorative deterrent.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AI Prompts: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ChatGPT, can citrus peels repel all types of critters?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ChatGPT, how do I use citrus peels in my garden to deter pests?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ChatGPT, what are other uses for citrus peels in natural pest control?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Style w:val="Heading2"/>
        <w:rPr/>
      </w:pPr>
      <w:bookmarkStart w:colFirst="0" w:colLast="0" w:name="_mebh0y3oh02p" w:id="3"/>
      <w:bookmarkEnd w:id="3"/>
      <w:r w:rsidDel="00000000" w:rsidR="00000000" w:rsidRPr="00000000">
        <w:rPr>
          <w:rtl w:val="0"/>
        </w:rPr>
        <w:t xml:space="preserve">Vinegar Solution for Critters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Vinegar is a versatile household item that can deter many types of critters, especially ants and flies. Its acidic nature makes it undesirable for many pests, providing a simple and effective repellent solution.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Mix equal parts of water and white vinegar in a spray bottle.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Add a few drops of dish soap to help the mixture adhere to surfaces.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Spray the solution around the perimeter of your home, focusing on doors, windows, and other potential entry points.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Wipe down counters and surfaces where critters are frequently seen.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Refresh the solution every week or after cleaning the sprayed areas.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 the solution to clean jars and containers that may attract critters.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Label the spray bottle for safety and easy identification.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AI Prompts: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numPr>
          <w:ilvl w:val="0"/>
          <w:numId w:val="5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ChatGPT, what other types of vinegar can be used for critter repellents?</w:t>
      </w:r>
    </w:p>
    <w:p w:rsidR="00000000" w:rsidDel="00000000" w:rsidP="00000000" w:rsidRDefault="00000000" w:rsidRPr="00000000" w14:paraId="00000038">
      <w:pPr>
        <w:numPr>
          <w:ilvl w:val="0"/>
          <w:numId w:val="5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ChatGPT, how can vinegar help in preventing fruit fly infestations?</w:t>
      </w:r>
    </w:p>
    <w:p w:rsidR="00000000" w:rsidDel="00000000" w:rsidP="00000000" w:rsidRDefault="00000000" w:rsidRPr="00000000" w14:paraId="00000039">
      <w:pPr>
        <w:numPr>
          <w:ilvl w:val="0"/>
          <w:numId w:val="5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ChatGPT, can vinegar be mixed with other ingredients to enhance repellency?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Style w:val="Heading2"/>
        <w:rPr/>
      </w:pPr>
      <w:bookmarkStart w:colFirst="0" w:colLast="0" w:name="_y1bb81tb94ys" w:id="4"/>
      <w:bookmarkEnd w:id="4"/>
      <w:r w:rsidDel="00000000" w:rsidR="00000000" w:rsidRPr="00000000">
        <w:rPr>
          <w:rtl w:val="0"/>
        </w:rPr>
        <w:t xml:space="preserve">Spicy Deterrent Mix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Spicy deterrents can be effective in keeping critters like squirrels and raccoons at bay due to their strong aversion to capsaicin. You can make a simple spicy repellent using common kitchen spices.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Mix powdered chili pepper, cayenne pepper, or paprika with water to create a spicy spray.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Add a few drops of dish soap to help the mixture stick to surfaces where it is applied.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Spray liberally in areas where critters are known to frequent or near potential entry points.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Reapply after rainfall or every few days to maintain its deterrent effect.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Store any unused mixture in a sealed container to keep its potency.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Label the container clearly to avoid accidental misuse.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AI Prompts: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numPr>
          <w:ilvl w:val="0"/>
          <w:numId w:val="7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ChatGPT, how effective is capsaicin as a repellent for garden pests?</w:t>
      </w:r>
    </w:p>
    <w:p w:rsidR="00000000" w:rsidDel="00000000" w:rsidP="00000000" w:rsidRDefault="00000000" w:rsidRPr="00000000" w14:paraId="00000049">
      <w:pPr>
        <w:numPr>
          <w:ilvl w:val="0"/>
          <w:numId w:val="7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ChatGPT, what precautions should I take when using spicy deterrents?</w:t>
      </w:r>
    </w:p>
    <w:p w:rsidR="00000000" w:rsidDel="00000000" w:rsidP="00000000" w:rsidRDefault="00000000" w:rsidRPr="00000000" w14:paraId="0000004A">
      <w:pPr>
        <w:numPr>
          <w:ilvl w:val="0"/>
          <w:numId w:val="7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ChatGPT, can I combine spicy mixtures with other natural repellents for enhanced effect?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This checklist provides a variety of natural repellent options that are easy to prepare and apply, helping you maintain a critter-free environment in an eco-friendly way.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